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0491D" w14:textId="77777777" w:rsidR="004F1F65" w:rsidRDefault="00741A0C" w:rsidP="004F1F65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4F1F65">
        <w:rPr>
          <w:rFonts w:ascii="David" w:hAnsi="David" w:cs="David" w:hint="cs"/>
          <w:sz w:val="32"/>
          <w:szCs w:val="32"/>
          <w:u w:val="single"/>
          <w:rtl/>
        </w:rPr>
        <w:t>4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4732DCDA" w14:textId="49D068C7" w:rsidR="00EF4768" w:rsidRDefault="000B10AB" w:rsidP="004F1F65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0B10AB">
        <w:rPr>
          <w:rFonts w:ascii="David" w:hAnsi="David" w:cs="David"/>
          <w:b/>
          <w:sz w:val="32"/>
          <w:szCs w:val="32"/>
          <w:u w:val="single"/>
          <w:rtl/>
        </w:rPr>
        <w:t>ביום</w:t>
      </w:r>
      <w:r w:rsidRPr="000B10AB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="004F1F65" w:rsidRPr="004F1F65">
        <w:rPr>
          <w:rFonts w:ascii="David" w:hAnsi="David" w:cs="David" w:hint="cs"/>
          <w:b/>
          <w:sz w:val="32"/>
          <w:szCs w:val="32"/>
          <w:u w:val="single"/>
          <w:rtl/>
        </w:rPr>
        <w:t>שני 8.7.24 ב' תמוז תשפ"ד</w:t>
      </w:r>
    </w:p>
    <w:p w14:paraId="5B506D89" w14:textId="77777777" w:rsidR="004F1F65" w:rsidRPr="000B10AB" w:rsidRDefault="004F1F65" w:rsidP="004F1F65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bookmarkStart w:id="0" w:name="_GoBack"/>
      <w:bookmarkEnd w:id="0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76"/>
        <w:gridCol w:w="3339"/>
        <w:gridCol w:w="1102"/>
        <w:gridCol w:w="3744"/>
      </w:tblGrid>
      <w:tr w:rsidR="00FD3E43" w:rsidRPr="00D71612" w14:paraId="279100F5" w14:textId="77777777" w:rsidTr="004F1F65">
        <w:trPr>
          <w:tblHeader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D7161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D71612" w:rsidRDefault="00656F7C" w:rsidP="008C6749">
            <w:pPr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D71612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D7161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FD3E43" w:rsidRPr="004F1F65" w14:paraId="4ED1B26F" w14:textId="77777777" w:rsidTr="004F1F65">
        <w:trPr>
          <w:trHeight w:val="34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F1F6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F1F6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4D2CD5C7" w:rsidR="00035631" w:rsidRPr="004F1F65" w:rsidRDefault="004F1F65" w:rsidP="008C6749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4F1F65">
              <w:rPr>
                <w:rFonts w:ascii="David" w:hAnsi="David" w:cs="David" w:hint="cs"/>
                <w:b/>
                <w:bCs w:val="0"/>
                <w:rtl/>
              </w:rPr>
              <w:t>מכרז 4/24 הפעלת תחנות עזרה ראשונה בחופים מסודרים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0D7EEC39" w:rsidR="00035631" w:rsidRPr="004F1F65" w:rsidRDefault="004F1F65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F1F6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C91" w14:textId="604EAD16" w:rsidR="00035631" w:rsidRPr="004F1F65" w:rsidRDefault="004F1F6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F1F65">
              <w:rPr>
                <w:rFonts w:ascii="David" w:hAnsi="David" w:cs="David" w:hint="cs"/>
                <w:b/>
                <w:bCs w:val="0"/>
                <w:rtl/>
              </w:rPr>
              <w:t xml:space="preserve">הוועדה ממליצה בפני ראש העיר לתת הזכייה במכרז ל"חברת </w:t>
            </w:r>
            <w:r w:rsidRPr="004F1F65">
              <w:rPr>
                <w:rFonts w:ascii="Arial" w:hAnsi="Arial" w:cs="David" w:hint="cs"/>
                <w:b/>
                <w:bCs w:val="0"/>
                <w:rtl/>
              </w:rPr>
              <w:t>דובדבן ליווי טיולים בע"מ",</w:t>
            </w:r>
            <w:r w:rsidRPr="004F1F65">
              <w:rPr>
                <w:rFonts w:ascii="David" w:hAnsi="David" w:cs="David" w:hint="cs"/>
                <w:b/>
                <w:bCs w:val="0"/>
                <w:rtl/>
              </w:rPr>
              <w:t xml:space="preserve"> ל</w:t>
            </w:r>
            <w:r w:rsidRPr="004F1F65">
              <w:rPr>
                <w:rFonts w:ascii="David" w:hAnsi="David" w:cs="David"/>
                <w:b/>
                <w:bCs w:val="0"/>
                <w:rtl/>
              </w:rPr>
              <w:t>הפעלת תחנות עזרה ראשונה בחופים מסודרים</w:t>
            </w:r>
          </w:p>
        </w:tc>
      </w:tr>
    </w:tbl>
    <w:p w14:paraId="1FD026D1" w14:textId="41FD191B" w:rsidR="00847316" w:rsidRDefault="00847316" w:rsidP="000B10AB">
      <w:pPr>
        <w:rPr>
          <w:rFonts w:ascii="David" w:hAnsi="David" w:cs="David" w:hint="cs"/>
          <w:b/>
          <w:rtl/>
        </w:rPr>
      </w:pPr>
    </w:p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0376446F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A6D" w:rsidRPr="00353A6D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10AB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53A6D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1F65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079D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753B7"/>
    <w:rsid w:val="00893603"/>
    <w:rsid w:val="008C2882"/>
    <w:rsid w:val="008C48FA"/>
    <w:rsid w:val="008C6749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078CA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71612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D3E43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A59A7F"/>
  <w15:docId w15:val="{BB11D1E7-D42F-404D-BAB7-35249A62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2024</Sbox_Year>
    <TaxCatchAll xmlns="3c294323-af6b-4405-a563-921b398dffd5">
      <Value>1553</Value>
      <Value>2593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2024-07-24T21:00:00+00:00</Sbox_DocumentDate>
    <Sbox_Description xmlns="98f8ca5d-79ec-4ab2-9b4b-45aa79a9026e">&lt;p&gt;​תוצאות ישיבה מס' 4 של ועדת המכרזים שהתקיימה ביום שני 8.7.24 ב' תמוז תשפ&amp;quot;ד&lt;br&gt;&lt;/p&gt;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421C743-AB5E-4340-BCB1-8C846D4EC260}"/>
</file>

<file path=customXml/itemProps2.xml><?xml version="1.0" encoding="utf-8"?>
<ds:datastoreItem xmlns:ds="http://schemas.openxmlformats.org/officeDocument/2006/customXml" ds:itemID="{EC5BEA97-0D2A-4F0E-A858-8C80E44D0D02}"/>
</file>

<file path=customXml/itemProps3.xml><?xml version="1.0" encoding="utf-8"?>
<ds:datastoreItem xmlns:ds="http://schemas.openxmlformats.org/officeDocument/2006/customXml" ds:itemID="{717C3514-815B-44F3-B60C-1577C49ADD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3</vt:i4>
      </vt:variant>
    </vt:vector>
  </HeadingPairs>
  <TitlesOfParts>
    <vt:vector size="4" baseType="lpstr">
      <vt:lpstr/>
      <vt:lpstr>תוצאות ישיבה מס' 4 של ועדת המכרזים שהתקיימה </vt:lpstr>
      <vt:lpstr>ביום שני 8.7.24 ב' תמוז תשפ"ד</vt:lpstr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subject/>
  <dc:creator>לימור חיימוביץ</dc:creator>
  <cp:keywords/>
  <dc:description/>
  <cp:lastModifiedBy>לימור חיימוביץ</cp:lastModifiedBy>
  <cp:revision>1</cp:revision>
  <cp:lastPrinted>2021-05-01T18:05:00Z</cp:lastPrinted>
  <dcterms:created xsi:type="dcterms:W3CDTF">2024-07-25T07:24:00Z</dcterms:created>
  <dcterms:modified xsi:type="dcterms:W3CDTF">2024-07-25T07:44:00Z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2593;#ועדת מכרזים|7e78604c-04ab-42b8-b2e4-8bed79e7ef95</vt:lpwstr>
  </property>
</Properties>
</file>